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CBCA4" w14:textId="7A5DA329" w:rsidR="00F65EF4" w:rsidRPr="00C336C2" w:rsidRDefault="00F65EF4" w:rsidP="00C336C2">
      <w:pPr>
        <w:bidi/>
        <w:spacing w:after="0"/>
        <w:ind w:left="360"/>
        <w:jc w:val="center"/>
        <w:rPr>
          <w:rFonts w:cs="B Nazanin"/>
          <w:rtl/>
        </w:rPr>
      </w:pPr>
    </w:p>
    <w:p w14:paraId="754955F3" w14:textId="77777777" w:rsidR="00F65EF4" w:rsidRPr="00C336C2" w:rsidRDefault="00F65EF4" w:rsidP="00C336C2">
      <w:pPr>
        <w:bidi/>
        <w:spacing w:after="0"/>
        <w:ind w:left="360"/>
        <w:jc w:val="center"/>
        <w:rPr>
          <w:rFonts w:cs="B Nazanin"/>
          <w:rtl/>
        </w:rPr>
      </w:pPr>
    </w:p>
    <w:p w14:paraId="4487ADEC" w14:textId="4AABDCD7" w:rsidR="00BA4D17" w:rsidRPr="00C336C2" w:rsidRDefault="00C336C2" w:rsidP="00C336C2">
      <w:pPr>
        <w:bidi/>
        <w:spacing w:after="0"/>
        <w:ind w:left="360"/>
        <w:jc w:val="center"/>
        <w:rPr>
          <w:rFonts w:cs="B Nazanin"/>
          <w:rtl/>
        </w:rPr>
      </w:pPr>
      <w:r w:rsidRPr="00C336C2">
        <w:rPr>
          <w:rFonts w:cs="B Nazanin" w:hint="cs"/>
          <w:rtl/>
        </w:rPr>
        <w:t>دانشگاه علوم پزشکی البرز</w:t>
      </w:r>
    </w:p>
    <w:p w14:paraId="1D871165" w14:textId="77777777" w:rsidR="00F65EF4" w:rsidRPr="00C336C2" w:rsidRDefault="00785644" w:rsidP="00C336C2">
      <w:pPr>
        <w:bidi/>
        <w:ind w:left="360"/>
        <w:jc w:val="center"/>
        <w:rPr>
          <w:rFonts w:cs="B Nazanin"/>
          <w:b/>
          <w:bCs/>
          <w:sz w:val="36"/>
          <w:szCs w:val="36"/>
        </w:rPr>
      </w:pPr>
      <w:r w:rsidRPr="00C336C2">
        <w:rPr>
          <w:rFonts w:cs="B Nazanin" w:hint="cs"/>
          <w:b/>
          <w:bCs/>
          <w:sz w:val="36"/>
          <w:szCs w:val="36"/>
          <w:rtl/>
        </w:rPr>
        <w:t xml:space="preserve">برنامه </w:t>
      </w:r>
      <w:r w:rsidR="00F65EF4" w:rsidRPr="00C336C2">
        <w:rPr>
          <w:rFonts w:cs="B Nazanin" w:hint="cs"/>
          <w:b/>
          <w:bCs/>
          <w:sz w:val="36"/>
          <w:szCs w:val="36"/>
          <w:rtl/>
        </w:rPr>
        <w:t>تفصیلی</w:t>
      </w:r>
    </w:p>
    <w:p w14:paraId="31443B3D" w14:textId="36901A4D" w:rsidR="00785644" w:rsidRPr="00C336C2" w:rsidRDefault="004F7280" w:rsidP="00C336C2">
      <w:pPr>
        <w:bidi/>
        <w:ind w:left="360"/>
        <w:jc w:val="lowKashida"/>
        <w:rPr>
          <w:rFonts w:cs="B Nazanin"/>
          <w:b/>
          <w:bCs/>
          <w:sz w:val="36"/>
          <w:szCs w:val="36"/>
          <w:rtl/>
          <w:lang w:bidi="fa-IR"/>
        </w:rPr>
      </w:pPr>
      <w:r w:rsidRPr="00C336C2">
        <w:rPr>
          <w:rFonts w:cs="B Nazanin" w:hint="cs"/>
          <w:b/>
          <w:bCs/>
          <w:sz w:val="32"/>
          <w:szCs w:val="32"/>
          <w:rtl/>
          <w:lang w:bidi="fa-IR"/>
        </w:rPr>
        <w:t xml:space="preserve">سمپوزیوم </w:t>
      </w:r>
      <w:r w:rsidRPr="00C336C2">
        <w:rPr>
          <w:rFonts w:cs="B Nazanin"/>
          <w:b/>
          <w:bCs/>
          <w:sz w:val="32"/>
          <w:szCs w:val="32"/>
          <w:lang w:bidi="fa-IR"/>
        </w:rPr>
        <w:t>ACORN</w:t>
      </w:r>
      <w:r w:rsidRPr="00C336C2">
        <w:rPr>
          <w:rFonts w:cs="B Nazanin" w:hint="cs"/>
          <w:b/>
          <w:bCs/>
          <w:sz w:val="32"/>
          <w:szCs w:val="32"/>
          <w:rtl/>
          <w:lang w:bidi="fa-IR"/>
        </w:rPr>
        <w:t xml:space="preserve"> سکانس</w:t>
      </w:r>
      <w:r w:rsidR="00642DA0" w:rsidRPr="00C336C2">
        <w:rPr>
          <w:rFonts w:cs="B Nazanin" w:hint="cs"/>
          <w:b/>
          <w:bCs/>
          <w:sz w:val="32"/>
          <w:szCs w:val="32"/>
          <w:rtl/>
          <w:lang w:bidi="fa-IR"/>
        </w:rPr>
        <w:t xml:space="preserve"> اعصاب ، موارد نیازمند جراحی درمانی مایع گلوکز-آب-الکترولیت</w:t>
      </w:r>
    </w:p>
    <w:tbl>
      <w:tblPr>
        <w:bidiVisual/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046"/>
        <w:gridCol w:w="4536"/>
      </w:tblGrid>
      <w:tr w:rsidR="00C336C2" w:rsidRPr="00C336C2" w14:paraId="1C473816" w14:textId="77777777" w:rsidTr="00642DA0">
        <w:trPr>
          <w:trHeight w:val="397"/>
        </w:trPr>
        <w:tc>
          <w:tcPr>
            <w:tcW w:w="1475" w:type="dxa"/>
            <w:shd w:val="clear" w:color="auto" w:fill="F2F2F2" w:themeFill="background1" w:themeFillShade="F2"/>
          </w:tcPr>
          <w:p w14:paraId="21A15998" w14:textId="4621A0C6" w:rsidR="00785644" w:rsidRPr="00C336C2" w:rsidRDefault="00785644" w:rsidP="00C336C2">
            <w:pPr>
              <w:bidi/>
              <w:spacing w:after="0" w:line="360" w:lineRule="auto"/>
              <w:ind w:left="4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36C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ساعت</w:t>
            </w:r>
            <w:r w:rsidR="009C277C" w:rsidRPr="00C336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046" w:type="dxa"/>
            <w:shd w:val="clear" w:color="auto" w:fill="F2F2F2" w:themeFill="background1" w:themeFillShade="F2"/>
          </w:tcPr>
          <w:p w14:paraId="45F6EC2B" w14:textId="77777777" w:rsidR="00785644" w:rsidRPr="00C336C2" w:rsidRDefault="00785644" w:rsidP="00C336C2">
            <w:pPr>
              <w:bidi/>
              <w:spacing w:after="0" w:line="360" w:lineRule="auto"/>
              <w:ind w:left="4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36C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موضوع</w:t>
            </w:r>
            <w:r w:rsidRPr="00C336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سخنرانی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CCF0032" w14:textId="43E2FDFB" w:rsidR="00785644" w:rsidRPr="00C336C2" w:rsidRDefault="00785644" w:rsidP="00C336C2">
            <w:pPr>
              <w:bidi/>
              <w:spacing w:after="0" w:line="360" w:lineRule="auto"/>
              <w:ind w:left="4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36C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مدرس(مدرک)</w:t>
            </w:r>
          </w:p>
        </w:tc>
      </w:tr>
      <w:tr w:rsidR="00C336C2" w:rsidRPr="00C336C2" w14:paraId="4C9C1BD8" w14:textId="77777777" w:rsidTr="00642DA0">
        <w:trPr>
          <w:trHeight w:val="278"/>
        </w:trPr>
        <w:tc>
          <w:tcPr>
            <w:tcW w:w="1475" w:type="dxa"/>
            <w:vAlign w:val="center"/>
          </w:tcPr>
          <w:p w14:paraId="75D23DAD" w14:textId="293383C9" w:rsidR="00C336C2" w:rsidRPr="00C336C2" w:rsidRDefault="00C336C2" w:rsidP="00C336C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336C2">
              <w:rPr>
                <w:rFonts w:cs="B Nazanin" w:hint="cs"/>
                <w:sz w:val="28"/>
                <w:szCs w:val="28"/>
                <w:rtl/>
                <w:lang w:bidi="fa-IR"/>
              </w:rPr>
              <w:t>10:30-10:00</w:t>
            </w:r>
          </w:p>
        </w:tc>
        <w:tc>
          <w:tcPr>
            <w:tcW w:w="5046" w:type="dxa"/>
            <w:vAlign w:val="center"/>
          </w:tcPr>
          <w:p w14:paraId="1D94FED3" w14:textId="32ADF807" w:rsidR="00C336C2" w:rsidRPr="00C336C2" w:rsidRDefault="00C336C2" w:rsidP="00C336C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336C2">
              <w:rPr>
                <w:rFonts w:cs="B Nazanin" w:hint="cs"/>
                <w:b/>
                <w:bCs/>
                <w:rtl/>
                <w:lang w:bidi="fa-IR"/>
              </w:rPr>
              <w:t>سکانس اعصاب</w:t>
            </w:r>
          </w:p>
        </w:tc>
        <w:tc>
          <w:tcPr>
            <w:tcW w:w="4536" w:type="dxa"/>
            <w:vMerge w:val="restart"/>
          </w:tcPr>
          <w:p w14:paraId="7800AA8F" w14:textId="20926945" w:rsidR="00C336C2" w:rsidRPr="00C336C2" w:rsidRDefault="00C336C2" w:rsidP="00C336C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336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 مجید امین نژاد (فوق تخصص نوزادان)</w:t>
            </w:r>
          </w:p>
        </w:tc>
      </w:tr>
      <w:tr w:rsidR="00C336C2" w:rsidRPr="00C336C2" w14:paraId="30D8C8AF" w14:textId="77777777" w:rsidTr="00642DA0">
        <w:trPr>
          <w:trHeight w:val="278"/>
        </w:trPr>
        <w:tc>
          <w:tcPr>
            <w:tcW w:w="1475" w:type="dxa"/>
            <w:vAlign w:val="center"/>
          </w:tcPr>
          <w:p w14:paraId="36D0B950" w14:textId="6C5A8821" w:rsidR="00C336C2" w:rsidRPr="00C336C2" w:rsidRDefault="00C336C2" w:rsidP="00C336C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336C2">
              <w:rPr>
                <w:rFonts w:cs="B Nazanin" w:hint="cs"/>
                <w:sz w:val="28"/>
                <w:szCs w:val="28"/>
                <w:rtl/>
                <w:lang w:bidi="fa-IR"/>
              </w:rPr>
              <w:t>11:00-10:30</w:t>
            </w:r>
          </w:p>
        </w:tc>
        <w:tc>
          <w:tcPr>
            <w:tcW w:w="5046" w:type="dxa"/>
            <w:vAlign w:val="center"/>
          </w:tcPr>
          <w:p w14:paraId="00620B9B" w14:textId="41608E42" w:rsidR="00C336C2" w:rsidRPr="00C336C2" w:rsidRDefault="00C336C2" w:rsidP="00C336C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336C2">
              <w:rPr>
                <w:rFonts w:cs="B Nazanin" w:hint="cs"/>
                <w:b/>
                <w:bCs/>
                <w:rtl/>
                <w:lang w:bidi="fa-IR"/>
              </w:rPr>
              <w:t>بررسی موردی سکانس اعصاب</w:t>
            </w:r>
          </w:p>
        </w:tc>
        <w:tc>
          <w:tcPr>
            <w:tcW w:w="4536" w:type="dxa"/>
            <w:vMerge/>
          </w:tcPr>
          <w:p w14:paraId="4C63EF1B" w14:textId="2BDD341D" w:rsidR="00C336C2" w:rsidRPr="00C336C2" w:rsidRDefault="00C336C2" w:rsidP="00C336C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C336C2" w:rsidRPr="00C336C2" w14:paraId="345D3839" w14:textId="77777777" w:rsidTr="00642DA0">
        <w:trPr>
          <w:trHeight w:val="278"/>
        </w:trPr>
        <w:tc>
          <w:tcPr>
            <w:tcW w:w="1475" w:type="dxa"/>
            <w:vAlign w:val="center"/>
          </w:tcPr>
          <w:p w14:paraId="2EFE081E" w14:textId="348214D5" w:rsidR="00C336C2" w:rsidRPr="00C336C2" w:rsidRDefault="00C336C2" w:rsidP="00C336C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336C2">
              <w:rPr>
                <w:rFonts w:cs="B Nazanin" w:hint="cs"/>
                <w:sz w:val="28"/>
                <w:szCs w:val="28"/>
                <w:rtl/>
                <w:lang w:bidi="fa-IR"/>
              </w:rPr>
              <w:t>11:30-11:00</w:t>
            </w:r>
          </w:p>
        </w:tc>
        <w:tc>
          <w:tcPr>
            <w:tcW w:w="5046" w:type="dxa"/>
            <w:vAlign w:val="center"/>
          </w:tcPr>
          <w:p w14:paraId="628A4382" w14:textId="60EBD890" w:rsidR="00C336C2" w:rsidRPr="00C336C2" w:rsidRDefault="00C336C2" w:rsidP="00C336C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336C2">
              <w:rPr>
                <w:rFonts w:cs="B Nazanin" w:hint="cs"/>
                <w:b/>
                <w:bCs/>
                <w:rtl/>
                <w:lang w:bidi="fa-IR"/>
              </w:rPr>
              <w:t>سکانس موارد نیازمند جراحی</w:t>
            </w:r>
          </w:p>
        </w:tc>
        <w:tc>
          <w:tcPr>
            <w:tcW w:w="4536" w:type="dxa"/>
            <w:vMerge w:val="restart"/>
            <w:vAlign w:val="center"/>
          </w:tcPr>
          <w:p w14:paraId="6D4CBF8B" w14:textId="1FFD2D1F" w:rsidR="00C336C2" w:rsidRPr="00C336C2" w:rsidRDefault="00C336C2" w:rsidP="00C336C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336C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خانم صف</w:t>
            </w:r>
            <w:r w:rsidRPr="00C336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336C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C336C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نور</w:t>
            </w:r>
            <w:r w:rsidRPr="00C336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336C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(کارشناس ارشد پرستار</w:t>
            </w:r>
            <w:r w:rsidRPr="00C336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336C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C336C2" w:rsidRPr="00C336C2" w14:paraId="5BABB987" w14:textId="77777777" w:rsidTr="00642DA0">
        <w:trPr>
          <w:trHeight w:val="278"/>
        </w:trPr>
        <w:tc>
          <w:tcPr>
            <w:tcW w:w="1475" w:type="dxa"/>
            <w:vAlign w:val="center"/>
          </w:tcPr>
          <w:p w14:paraId="2EBC1091" w14:textId="72BCCEF4" w:rsidR="00C336C2" w:rsidRPr="00C336C2" w:rsidRDefault="00C336C2" w:rsidP="00C336C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336C2">
              <w:rPr>
                <w:rFonts w:cs="B Nazanin" w:hint="cs"/>
                <w:sz w:val="28"/>
                <w:szCs w:val="28"/>
                <w:rtl/>
                <w:lang w:bidi="fa-IR"/>
              </w:rPr>
              <w:t>12:00-11:30</w:t>
            </w:r>
          </w:p>
        </w:tc>
        <w:tc>
          <w:tcPr>
            <w:tcW w:w="5046" w:type="dxa"/>
            <w:vAlign w:val="center"/>
          </w:tcPr>
          <w:p w14:paraId="7FD450BB" w14:textId="75F150C8" w:rsidR="00C336C2" w:rsidRPr="00C336C2" w:rsidRDefault="00C336C2" w:rsidP="00C336C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336C2">
              <w:rPr>
                <w:rFonts w:cs="B Nazanin" w:hint="cs"/>
                <w:b/>
                <w:bCs/>
                <w:rtl/>
                <w:lang w:bidi="fa-IR"/>
              </w:rPr>
              <w:t>بررسی موردی سکانس نیازمند جراحی</w:t>
            </w:r>
          </w:p>
        </w:tc>
        <w:tc>
          <w:tcPr>
            <w:tcW w:w="4536" w:type="dxa"/>
            <w:vMerge/>
            <w:vAlign w:val="center"/>
          </w:tcPr>
          <w:p w14:paraId="0F2A0FC5" w14:textId="4EB8B496" w:rsidR="00C336C2" w:rsidRPr="00C336C2" w:rsidRDefault="00C336C2" w:rsidP="00C336C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336C2" w:rsidRPr="00C336C2" w14:paraId="18408E15" w14:textId="77777777" w:rsidTr="00C336C2">
        <w:trPr>
          <w:trHeight w:val="278"/>
        </w:trPr>
        <w:tc>
          <w:tcPr>
            <w:tcW w:w="1475" w:type="dxa"/>
            <w:shd w:val="clear" w:color="auto" w:fill="EEECE1" w:themeFill="background2"/>
            <w:vAlign w:val="center"/>
          </w:tcPr>
          <w:p w14:paraId="32C10A5D" w14:textId="2D34B98F" w:rsidR="007F772A" w:rsidRPr="00C336C2" w:rsidRDefault="00642DA0" w:rsidP="00C336C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336C2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  <w:r w:rsidR="004F7280" w:rsidRPr="00C336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DC57A3" w:rsidRPr="00C336C2"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  <w:r w:rsidR="004F7280" w:rsidRPr="00C336C2">
              <w:rPr>
                <w:rFonts w:cs="B Nazanin" w:hint="cs"/>
                <w:sz w:val="28"/>
                <w:szCs w:val="28"/>
                <w:rtl/>
                <w:lang w:bidi="fa-IR"/>
              </w:rPr>
              <w:t>-12:</w:t>
            </w:r>
            <w:r w:rsidRPr="00C336C2">
              <w:rPr>
                <w:rFonts w:cs="B Nazanin" w:hint="cs"/>
                <w:sz w:val="28"/>
                <w:szCs w:val="28"/>
                <w:rtl/>
                <w:lang w:bidi="fa-IR"/>
              </w:rPr>
              <w:t>00</w:t>
            </w:r>
          </w:p>
        </w:tc>
        <w:tc>
          <w:tcPr>
            <w:tcW w:w="5046" w:type="dxa"/>
            <w:shd w:val="clear" w:color="auto" w:fill="EEECE1" w:themeFill="background2"/>
            <w:vAlign w:val="center"/>
          </w:tcPr>
          <w:p w14:paraId="32B76C99" w14:textId="68C13C71" w:rsidR="007F772A" w:rsidRPr="00C336C2" w:rsidRDefault="00642DA0" w:rsidP="00C336C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336C2">
              <w:rPr>
                <w:rFonts w:cs="B Nazanin" w:hint="cs"/>
                <w:b/>
                <w:bCs/>
                <w:rtl/>
                <w:lang w:bidi="fa-IR"/>
              </w:rPr>
              <w:t>استراحت</w:t>
            </w:r>
            <w:r w:rsidR="00C336C2">
              <w:rPr>
                <w:rFonts w:cs="B Nazanin" w:hint="cs"/>
                <w:b/>
                <w:bCs/>
                <w:rtl/>
                <w:lang w:bidi="fa-IR"/>
              </w:rPr>
              <w:t>، نماز</w:t>
            </w:r>
          </w:p>
        </w:tc>
        <w:tc>
          <w:tcPr>
            <w:tcW w:w="4536" w:type="dxa"/>
            <w:shd w:val="clear" w:color="auto" w:fill="EEECE1" w:themeFill="background2"/>
            <w:vAlign w:val="center"/>
          </w:tcPr>
          <w:p w14:paraId="41CE091E" w14:textId="72735B5A" w:rsidR="007F772A" w:rsidRPr="00C336C2" w:rsidRDefault="007F772A" w:rsidP="00C336C2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C336C2" w:rsidRPr="00C336C2" w14:paraId="2347A345" w14:textId="77777777" w:rsidTr="00642DA0">
        <w:trPr>
          <w:trHeight w:val="278"/>
        </w:trPr>
        <w:tc>
          <w:tcPr>
            <w:tcW w:w="1475" w:type="dxa"/>
            <w:vAlign w:val="center"/>
          </w:tcPr>
          <w:p w14:paraId="3B813EA9" w14:textId="37F7B3FC" w:rsidR="00C336C2" w:rsidRPr="00C336C2" w:rsidRDefault="00C336C2" w:rsidP="00C336C2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336C2">
              <w:rPr>
                <w:rFonts w:cs="B Nazanin"/>
                <w:sz w:val="28"/>
                <w:szCs w:val="28"/>
                <w:rtl/>
                <w:lang w:bidi="fa-IR"/>
              </w:rPr>
              <w:t>1</w:t>
            </w:r>
            <w:r w:rsidRPr="00C336C2">
              <w:rPr>
                <w:rFonts w:cs="B Nazanin" w:hint="cs"/>
                <w:sz w:val="28"/>
                <w:szCs w:val="28"/>
                <w:rtl/>
                <w:lang w:bidi="fa-IR"/>
              </w:rPr>
              <w:t>300</w:t>
            </w:r>
            <w:r w:rsidRPr="00C336C2">
              <w:rPr>
                <w:rFonts w:cs="B Nazanin"/>
                <w:sz w:val="28"/>
                <w:szCs w:val="28"/>
                <w:rtl/>
                <w:lang w:bidi="fa-IR"/>
              </w:rPr>
              <w:t>-12:</w:t>
            </w:r>
            <w:r w:rsidRPr="00C336C2"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5046" w:type="dxa"/>
            <w:vAlign w:val="center"/>
          </w:tcPr>
          <w:p w14:paraId="684DB5C7" w14:textId="30D9D6D9" w:rsidR="00C336C2" w:rsidRPr="00C336C2" w:rsidRDefault="00C336C2" w:rsidP="00C336C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336C2">
              <w:rPr>
                <w:rFonts w:cs="B Nazanin" w:hint="cs"/>
                <w:b/>
                <w:bCs/>
                <w:rtl/>
                <w:lang w:bidi="fa-IR"/>
              </w:rPr>
              <w:t>سکانس درمان مایع و گلوکز ، آب و الکترولیت</w:t>
            </w:r>
          </w:p>
        </w:tc>
        <w:tc>
          <w:tcPr>
            <w:tcW w:w="4536" w:type="dxa"/>
            <w:vMerge w:val="restart"/>
            <w:vAlign w:val="center"/>
          </w:tcPr>
          <w:p w14:paraId="08439213" w14:textId="5838A346" w:rsidR="00C336C2" w:rsidRPr="00C336C2" w:rsidRDefault="00C336C2" w:rsidP="00C336C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336C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خانم صف</w:t>
            </w:r>
            <w:r w:rsidRPr="00C336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336C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C336C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نور</w:t>
            </w:r>
            <w:r w:rsidRPr="00C336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336C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(کارشناس ارشد پرستار</w:t>
            </w:r>
            <w:r w:rsidRPr="00C336C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336C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C336C2" w:rsidRPr="00C336C2" w14:paraId="43F7CE5B" w14:textId="77777777" w:rsidTr="00642DA0">
        <w:trPr>
          <w:trHeight w:val="278"/>
        </w:trPr>
        <w:tc>
          <w:tcPr>
            <w:tcW w:w="1475" w:type="dxa"/>
            <w:vAlign w:val="center"/>
          </w:tcPr>
          <w:p w14:paraId="0E4F42AB" w14:textId="230EC43D" w:rsidR="00C336C2" w:rsidRPr="00C336C2" w:rsidRDefault="00C336C2" w:rsidP="00AC3045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336C2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AC3045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 w:rsidRPr="00C336C2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  <w:r w:rsidR="00AC3045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 w:rsidRPr="00C336C2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  <w:r w:rsidRPr="00C336C2">
              <w:rPr>
                <w:rFonts w:cs="B Nazanin"/>
                <w:sz w:val="28"/>
                <w:szCs w:val="28"/>
                <w:rtl/>
                <w:lang w:bidi="fa-IR"/>
              </w:rPr>
              <w:t>-</w:t>
            </w:r>
            <w:r w:rsidRPr="00C336C2">
              <w:rPr>
                <w:rFonts w:cs="B Nazanin" w:hint="cs"/>
                <w:sz w:val="28"/>
                <w:szCs w:val="28"/>
                <w:rtl/>
                <w:lang w:bidi="fa-IR"/>
              </w:rPr>
              <w:t>13:00</w:t>
            </w:r>
          </w:p>
        </w:tc>
        <w:tc>
          <w:tcPr>
            <w:tcW w:w="5046" w:type="dxa"/>
            <w:vAlign w:val="center"/>
          </w:tcPr>
          <w:p w14:paraId="11BD613B" w14:textId="0ABA30E8" w:rsidR="00C336C2" w:rsidRPr="00C336C2" w:rsidRDefault="00C336C2" w:rsidP="00C336C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336C2">
              <w:rPr>
                <w:rFonts w:cs="B Nazanin" w:hint="cs"/>
                <w:b/>
                <w:bCs/>
                <w:rtl/>
                <w:lang w:bidi="fa-IR"/>
              </w:rPr>
              <w:t>بررسی موردی سکانس درمان مایع و گلوکز ،آب و الکترولیت</w:t>
            </w:r>
          </w:p>
        </w:tc>
        <w:tc>
          <w:tcPr>
            <w:tcW w:w="4536" w:type="dxa"/>
            <w:vMerge/>
            <w:vAlign w:val="center"/>
          </w:tcPr>
          <w:p w14:paraId="2947D65F" w14:textId="0FDCA7AC" w:rsidR="00C336C2" w:rsidRPr="00C336C2" w:rsidRDefault="00C336C2" w:rsidP="00C336C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0888300" w14:textId="77777777" w:rsidR="00785644" w:rsidRPr="00C336C2" w:rsidRDefault="00785644" w:rsidP="00A4793E">
      <w:pPr>
        <w:bidi/>
        <w:ind w:left="360"/>
        <w:jc w:val="center"/>
        <w:rPr>
          <w:rFonts w:cs="B Nazanin"/>
          <w:sz w:val="28"/>
          <w:szCs w:val="28"/>
          <w:rtl/>
        </w:rPr>
      </w:pPr>
      <w:bookmarkStart w:id="0" w:name="_GoBack"/>
      <w:bookmarkEnd w:id="0"/>
    </w:p>
    <w:sectPr w:rsidR="00785644" w:rsidRPr="00C336C2" w:rsidSect="00BA4D17">
      <w:pgSz w:w="12240" w:h="15840"/>
      <w:pgMar w:top="27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85382" w14:textId="77777777" w:rsidR="00903AAE" w:rsidRDefault="00903AAE" w:rsidP="008E4BF2">
      <w:pPr>
        <w:spacing w:after="0" w:line="240" w:lineRule="auto"/>
      </w:pPr>
      <w:r>
        <w:separator/>
      </w:r>
    </w:p>
  </w:endnote>
  <w:endnote w:type="continuationSeparator" w:id="0">
    <w:p w14:paraId="3D2CCF86" w14:textId="77777777" w:rsidR="00903AAE" w:rsidRDefault="00903AAE" w:rsidP="008E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F988A" w14:textId="77777777" w:rsidR="00903AAE" w:rsidRDefault="00903AAE" w:rsidP="008E4BF2">
      <w:pPr>
        <w:spacing w:after="0" w:line="240" w:lineRule="auto"/>
      </w:pPr>
      <w:r>
        <w:separator/>
      </w:r>
    </w:p>
  </w:footnote>
  <w:footnote w:type="continuationSeparator" w:id="0">
    <w:p w14:paraId="2A931875" w14:textId="77777777" w:rsidR="00903AAE" w:rsidRDefault="00903AAE" w:rsidP="008E4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233E"/>
    <w:multiLevelType w:val="hybridMultilevel"/>
    <w:tmpl w:val="81621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0756D"/>
    <w:multiLevelType w:val="hybridMultilevel"/>
    <w:tmpl w:val="81621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24AE0"/>
    <w:multiLevelType w:val="hybridMultilevel"/>
    <w:tmpl w:val="7C7ADA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16564"/>
    <w:multiLevelType w:val="hybridMultilevel"/>
    <w:tmpl w:val="CFCC4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F4548"/>
    <w:multiLevelType w:val="hybridMultilevel"/>
    <w:tmpl w:val="513E1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61"/>
    <w:rsid w:val="00001A91"/>
    <w:rsid w:val="000065A7"/>
    <w:rsid w:val="00027F2D"/>
    <w:rsid w:val="00041F0E"/>
    <w:rsid w:val="00065713"/>
    <w:rsid w:val="00080370"/>
    <w:rsid w:val="000816FA"/>
    <w:rsid w:val="000A2B5B"/>
    <w:rsid w:val="000A4ECC"/>
    <w:rsid w:val="000A7DEF"/>
    <w:rsid w:val="000B3836"/>
    <w:rsid w:val="000B43D6"/>
    <w:rsid w:val="000C3C9C"/>
    <w:rsid w:val="000D0E08"/>
    <w:rsid w:val="000D4AA2"/>
    <w:rsid w:val="000E5429"/>
    <w:rsid w:val="000E5BD3"/>
    <w:rsid w:val="000F3E52"/>
    <w:rsid w:val="00110AB3"/>
    <w:rsid w:val="00111C4A"/>
    <w:rsid w:val="00120CED"/>
    <w:rsid w:val="00121CAB"/>
    <w:rsid w:val="0012622F"/>
    <w:rsid w:val="001304C3"/>
    <w:rsid w:val="00131515"/>
    <w:rsid w:val="00133228"/>
    <w:rsid w:val="00143B21"/>
    <w:rsid w:val="00145F0B"/>
    <w:rsid w:val="00157A81"/>
    <w:rsid w:val="001674D3"/>
    <w:rsid w:val="001675F1"/>
    <w:rsid w:val="00172810"/>
    <w:rsid w:val="0019416E"/>
    <w:rsid w:val="001A115D"/>
    <w:rsid w:val="001A4C4B"/>
    <w:rsid w:val="001A52A3"/>
    <w:rsid w:val="001B6353"/>
    <w:rsid w:val="001C260E"/>
    <w:rsid w:val="001C4140"/>
    <w:rsid w:val="001C65A9"/>
    <w:rsid w:val="001D3E57"/>
    <w:rsid w:val="001D618A"/>
    <w:rsid w:val="001F4127"/>
    <w:rsid w:val="002041C5"/>
    <w:rsid w:val="00204EA7"/>
    <w:rsid w:val="00211202"/>
    <w:rsid w:val="00211F26"/>
    <w:rsid w:val="0022052D"/>
    <w:rsid w:val="00230CFC"/>
    <w:rsid w:val="00246621"/>
    <w:rsid w:val="00256968"/>
    <w:rsid w:val="00271BF0"/>
    <w:rsid w:val="002761AB"/>
    <w:rsid w:val="00276E90"/>
    <w:rsid w:val="00292326"/>
    <w:rsid w:val="00294C75"/>
    <w:rsid w:val="002A403A"/>
    <w:rsid w:val="002D3068"/>
    <w:rsid w:val="002D7956"/>
    <w:rsid w:val="002F632F"/>
    <w:rsid w:val="002F66B7"/>
    <w:rsid w:val="00302278"/>
    <w:rsid w:val="00304B63"/>
    <w:rsid w:val="00307008"/>
    <w:rsid w:val="00317673"/>
    <w:rsid w:val="00331568"/>
    <w:rsid w:val="00333350"/>
    <w:rsid w:val="00334B99"/>
    <w:rsid w:val="00335BEC"/>
    <w:rsid w:val="00350B96"/>
    <w:rsid w:val="00356A7A"/>
    <w:rsid w:val="0037067C"/>
    <w:rsid w:val="00383E52"/>
    <w:rsid w:val="003874E6"/>
    <w:rsid w:val="003A17B6"/>
    <w:rsid w:val="003A44A0"/>
    <w:rsid w:val="003A725C"/>
    <w:rsid w:val="003B17C1"/>
    <w:rsid w:val="003B3705"/>
    <w:rsid w:val="003C02B0"/>
    <w:rsid w:val="003C39D9"/>
    <w:rsid w:val="003F3A18"/>
    <w:rsid w:val="003F6959"/>
    <w:rsid w:val="0042088B"/>
    <w:rsid w:val="0042373D"/>
    <w:rsid w:val="004269F5"/>
    <w:rsid w:val="00435993"/>
    <w:rsid w:val="004449EF"/>
    <w:rsid w:val="0046249E"/>
    <w:rsid w:val="0046297B"/>
    <w:rsid w:val="00473E8C"/>
    <w:rsid w:val="004B712C"/>
    <w:rsid w:val="004C6D0E"/>
    <w:rsid w:val="004D49C3"/>
    <w:rsid w:val="004D6A72"/>
    <w:rsid w:val="004E11C4"/>
    <w:rsid w:val="004E4E1D"/>
    <w:rsid w:val="004F47F5"/>
    <w:rsid w:val="004F7280"/>
    <w:rsid w:val="00502DB6"/>
    <w:rsid w:val="005112D1"/>
    <w:rsid w:val="00511761"/>
    <w:rsid w:val="00517876"/>
    <w:rsid w:val="00520BC1"/>
    <w:rsid w:val="0053303F"/>
    <w:rsid w:val="0053422C"/>
    <w:rsid w:val="00537ECF"/>
    <w:rsid w:val="005577E4"/>
    <w:rsid w:val="0057182D"/>
    <w:rsid w:val="005977DE"/>
    <w:rsid w:val="005B4CB8"/>
    <w:rsid w:val="005C5826"/>
    <w:rsid w:val="005E1D12"/>
    <w:rsid w:val="005F3C17"/>
    <w:rsid w:val="005F3C58"/>
    <w:rsid w:val="005F6F74"/>
    <w:rsid w:val="0060046D"/>
    <w:rsid w:val="00626813"/>
    <w:rsid w:val="00626D31"/>
    <w:rsid w:val="00632563"/>
    <w:rsid w:val="00642DA0"/>
    <w:rsid w:val="0064400C"/>
    <w:rsid w:val="0064783D"/>
    <w:rsid w:val="0065499C"/>
    <w:rsid w:val="006552AF"/>
    <w:rsid w:val="00665848"/>
    <w:rsid w:val="006663A2"/>
    <w:rsid w:val="00672168"/>
    <w:rsid w:val="00676A94"/>
    <w:rsid w:val="006822FE"/>
    <w:rsid w:val="00683BC1"/>
    <w:rsid w:val="00685BD0"/>
    <w:rsid w:val="00687154"/>
    <w:rsid w:val="006A1B0F"/>
    <w:rsid w:val="006A2A80"/>
    <w:rsid w:val="006B1908"/>
    <w:rsid w:val="006B2275"/>
    <w:rsid w:val="006B3FD3"/>
    <w:rsid w:val="006C6B2C"/>
    <w:rsid w:val="006D4340"/>
    <w:rsid w:val="006D4FFD"/>
    <w:rsid w:val="006E4A33"/>
    <w:rsid w:val="006F5869"/>
    <w:rsid w:val="00706D06"/>
    <w:rsid w:val="007103E2"/>
    <w:rsid w:val="00730EE4"/>
    <w:rsid w:val="00754068"/>
    <w:rsid w:val="007749E0"/>
    <w:rsid w:val="00781F40"/>
    <w:rsid w:val="00785644"/>
    <w:rsid w:val="00786346"/>
    <w:rsid w:val="007A3404"/>
    <w:rsid w:val="007B31CB"/>
    <w:rsid w:val="007B494A"/>
    <w:rsid w:val="007B7176"/>
    <w:rsid w:val="007C35EB"/>
    <w:rsid w:val="007C560F"/>
    <w:rsid w:val="007D341A"/>
    <w:rsid w:val="007F772A"/>
    <w:rsid w:val="00810861"/>
    <w:rsid w:val="00814277"/>
    <w:rsid w:val="0083603F"/>
    <w:rsid w:val="008478AA"/>
    <w:rsid w:val="008662A2"/>
    <w:rsid w:val="0087358A"/>
    <w:rsid w:val="00874404"/>
    <w:rsid w:val="00880286"/>
    <w:rsid w:val="00883827"/>
    <w:rsid w:val="00896D6E"/>
    <w:rsid w:val="008A57FD"/>
    <w:rsid w:val="008B42F6"/>
    <w:rsid w:val="008D3149"/>
    <w:rsid w:val="008D6359"/>
    <w:rsid w:val="008E3429"/>
    <w:rsid w:val="008E4BF2"/>
    <w:rsid w:val="008F3708"/>
    <w:rsid w:val="00903AAE"/>
    <w:rsid w:val="00916040"/>
    <w:rsid w:val="00917C0E"/>
    <w:rsid w:val="00922698"/>
    <w:rsid w:val="0092720C"/>
    <w:rsid w:val="0093185A"/>
    <w:rsid w:val="00964726"/>
    <w:rsid w:val="0098091D"/>
    <w:rsid w:val="00982A94"/>
    <w:rsid w:val="009A2C78"/>
    <w:rsid w:val="009C1740"/>
    <w:rsid w:val="009C277C"/>
    <w:rsid w:val="009C4FA4"/>
    <w:rsid w:val="009E4C3D"/>
    <w:rsid w:val="009F57FF"/>
    <w:rsid w:val="009F6DA7"/>
    <w:rsid w:val="00A13019"/>
    <w:rsid w:val="00A135E5"/>
    <w:rsid w:val="00A27B79"/>
    <w:rsid w:val="00A41B2C"/>
    <w:rsid w:val="00A478D0"/>
    <w:rsid w:val="00A4793E"/>
    <w:rsid w:val="00A70B9E"/>
    <w:rsid w:val="00A741AC"/>
    <w:rsid w:val="00A834D5"/>
    <w:rsid w:val="00A846B3"/>
    <w:rsid w:val="00A8583B"/>
    <w:rsid w:val="00A96F12"/>
    <w:rsid w:val="00AB2FED"/>
    <w:rsid w:val="00AC19CE"/>
    <w:rsid w:val="00AC3045"/>
    <w:rsid w:val="00AD0179"/>
    <w:rsid w:val="00AD16CA"/>
    <w:rsid w:val="00AD3B46"/>
    <w:rsid w:val="00AE39EE"/>
    <w:rsid w:val="00AF522F"/>
    <w:rsid w:val="00B04049"/>
    <w:rsid w:val="00B17637"/>
    <w:rsid w:val="00B44FF2"/>
    <w:rsid w:val="00B6706F"/>
    <w:rsid w:val="00B702E7"/>
    <w:rsid w:val="00B70DB0"/>
    <w:rsid w:val="00B75024"/>
    <w:rsid w:val="00B918EE"/>
    <w:rsid w:val="00B942C3"/>
    <w:rsid w:val="00BA4817"/>
    <w:rsid w:val="00BA4D17"/>
    <w:rsid w:val="00BB6920"/>
    <w:rsid w:val="00BB6945"/>
    <w:rsid w:val="00BC53AC"/>
    <w:rsid w:val="00BE2BAC"/>
    <w:rsid w:val="00BF09FB"/>
    <w:rsid w:val="00C07770"/>
    <w:rsid w:val="00C11078"/>
    <w:rsid w:val="00C15470"/>
    <w:rsid w:val="00C24ACD"/>
    <w:rsid w:val="00C336C2"/>
    <w:rsid w:val="00C40B72"/>
    <w:rsid w:val="00C65C7F"/>
    <w:rsid w:val="00CA3C13"/>
    <w:rsid w:val="00CA4E6C"/>
    <w:rsid w:val="00CA7F05"/>
    <w:rsid w:val="00CB5D9F"/>
    <w:rsid w:val="00CC0DA4"/>
    <w:rsid w:val="00CC2441"/>
    <w:rsid w:val="00CD0043"/>
    <w:rsid w:val="00CE5BBE"/>
    <w:rsid w:val="00CF50B2"/>
    <w:rsid w:val="00D00083"/>
    <w:rsid w:val="00D0776C"/>
    <w:rsid w:val="00D10BE3"/>
    <w:rsid w:val="00D149CF"/>
    <w:rsid w:val="00D16C79"/>
    <w:rsid w:val="00D2327B"/>
    <w:rsid w:val="00D25816"/>
    <w:rsid w:val="00D306DA"/>
    <w:rsid w:val="00D52126"/>
    <w:rsid w:val="00D74E24"/>
    <w:rsid w:val="00D85D72"/>
    <w:rsid w:val="00D8600E"/>
    <w:rsid w:val="00D9081F"/>
    <w:rsid w:val="00D909BA"/>
    <w:rsid w:val="00D9390A"/>
    <w:rsid w:val="00DA5129"/>
    <w:rsid w:val="00DA60F3"/>
    <w:rsid w:val="00DB56DD"/>
    <w:rsid w:val="00DC10BE"/>
    <w:rsid w:val="00DC34CB"/>
    <w:rsid w:val="00DC5401"/>
    <w:rsid w:val="00DC57A3"/>
    <w:rsid w:val="00DD0D90"/>
    <w:rsid w:val="00DF6ECE"/>
    <w:rsid w:val="00E01308"/>
    <w:rsid w:val="00E17C03"/>
    <w:rsid w:val="00E203B2"/>
    <w:rsid w:val="00E24476"/>
    <w:rsid w:val="00E25DCB"/>
    <w:rsid w:val="00E33922"/>
    <w:rsid w:val="00E35B30"/>
    <w:rsid w:val="00E43E18"/>
    <w:rsid w:val="00E5079B"/>
    <w:rsid w:val="00E515BB"/>
    <w:rsid w:val="00E55668"/>
    <w:rsid w:val="00E56DC4"/>
    <w:rsid w:val="00E644A3"/>
    <w:rsid w:val="00E73536"/>
    <w:rsid w:val="00E76FAC"/>
    <w:rsid w:val="00E803E0"/>
    <w:rsid w:val="00E91E8C"/>
    <w:rsid w:val="00E92FDF"/>
    <w:rsid w:val="00EC379E"/>
    <w:rsid w:val="00F146D2"/>
    <w:rsid w:val="00F22391"/>
    <w:rsid w:val="00F24E93"/>
    <w:rsid w:val="00F269BF"/>
    <w:rsid w:val="00F624EB"/>
    <w:rsid w:val="00F65EF4"/>
    <w:rsid w:val="00F66F6F"/>
    <w:rsid w:val="00F7224A"/>
    <w:rsid w:val="00F72B85"/>
    <w:rsid w:val="00F73A4F"/>
    <w:rsid w:val="00F74598"/>
    <w:rsid w:val="00F87853"/>
    <w:rsid w:val="00F902E5"/>
    <w:rsid w:val="00F94EEA"/>
    <w:rsid w:val="00FB4E19"/>
    <w:rsid w:val="00FC1E8A"/>
    <w:rsid w:val="00FC4430"/>
    <w:rsid w:val="00FC482E"/>
    <w:rsid w:val="00FC73CE"/>
    <w:rsid w:val="00FE7F58"/>
    <w:rsid w:val="00FF289B"/>
    <w:rsid w:val="00FF3204"/>
    <w:rsid w:val="00FF5A3F"/>
    <w:rsid w:val="00F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23730"/>
  <w15:docId w15:val="{49BF1E0C-78DD-4554-A6A5-B66CDD9C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2B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BF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E4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BF2"/>
    <w:rPr>
      <w:rFonts w:ascii="Calibri" w:eastAsia="Calibri" w:hAnsi="Calibri" w:cs="Arial"/>
    </w:rPr>
  </w:style>
  <w:style w:type="character" w:customStyle="1" w:styleId="yiv8781053215">
    <w:name w:val="yiv8781053215"/>
    <w:basedOn w:val="DefaultParagraphFont"/>
    <w:rsid w:val="0065499C"/>
  </w:style>
  <w:style w:type="character" w:styleId="Hyperlink">
    <w:name w:val="Hyperlink"/>
    <w:basedOn w:val="DefaultParagraphFont"/>
    <w:uiPriority w:val="99"/>
    <w:unhideWhenUsed/>
    <w:rsid w:val="00271BF0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5577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E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3E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950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9273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1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216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84550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31649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54783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72271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421222">
                                      <w:marLeft w:val="0"/>
                                      <w:marRight w:val="72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4EC2652-F97B-44A2-8077-AE102CDA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si.garshasbi</dc:creator>
  <cp:lastModifiedBy>Taraneh Tahamtani</cp:lastModifiedBy>
  <cp:revision>17</cp:revision>
  <cp:lastPrinted>2024-05-08T04:41:00Z</cp:lastPrinted>
  <dcterms:created xsi:type="dcterms:W3CDTF">2024-05-07T06:40:00Z</dcterms:created>
  <dcterms:modified xsi:type="dcterms:W3CDTF">2024-05-27T07:40:00Z</dcterms:modified>
</cp:coreProperties>
</file>